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90" w:rsidRDefault="006F2890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-907888</wp:posOffset>
            </wp:positionV>
            <wp:extent cx="10699200" cy="7560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den_kommune RAPPORTFORSIDEMAL_A4landscapeTXT_Artboard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2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291052</wp:posOffset>
                </wp:positionH>
                <wp:positionV relativeFrom="paragraph">
                  <wp:posOffset>163638</wp:posOffset>
                </wp:positionV>
                <wp:extent cx="8282763" cy="776177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2763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2890" w:rsidRDefault="004D51E4" w:rsidP="006F2890">
                            <w:pPr>
                              <w:jc w:val="center"/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  <w:t>T</w:t>
                            </w:r>
                            <w:r w:rsidR="008832CE">
                              <w:rPr>
                                <w:rFonts w:ascii="Source Sans Pro SemiBold" w:hAnsi="Source Sans Pro SemiBold" w:cs="Lucida Grande"/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  <w:t>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.9pt;margin-top:12.9pt;width:652.2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" filled="f" stroked="f" strokeweight=".5pt">
                <v:textbox>
                  <w:txbxContent>
                    <w:p w:rsidR="006F2890" w:rsidRDefault="004D51E4" w:rsidP="006F2890">
                      <w:pPr>
                        <w:jc w:val="center"/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000000" w:themeColor="text1"/>
                          <w:sz w:val="84"/>
                          <w:szCs w:val="84"/>
                        </w:rPr>
                        <w:t>T</w:t>
                      </w:r>
                      <w:r w:rsidR="008832CE">
                        <w:rPr>
                          <w:rFonts w:ascii="Source Sans Pro Semibold" w:hAnsi="Source Sans Pro Semibold" w:cs="Lucida Grande"/>
                          <w:b/>
                          <w:color w:val="000000" w:themeColor="text1"/>
                          <w:sz w:val="84"/>
                          <w:szCs w:val="84"/>
                        </w:rPr>
                        <w:t>ittel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1DE4" wp14:editId="7F4E9FCC">
                <wp:simplePos x="0" y="0"/>
                <wp:positionH relativeFrom="column">
                  <wp:posOffset>163461</wp:posOffset>
                </wp:positionH>
                <wp:positionV relativeFrom="paragraph">
                  <wp:posOffset>42102</wp:posOffset>
                </wp:positionV>
                <wp:extent cx="9218428" cy="1584251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8428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2890" w:rsidRDefault="00395178" w:rsidP="006F2890">
                            <w:pPr>
                              <w:ind w:right="1815"/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34"/>
                                <w:szCs w:val="34"/>
                              </w:rPr>
                              <w:t>Sammendrag</w:t>
                            </w:r>
                          </w:p>
                          <w:p w:rsidR="006F2890" w:rsidRDefault="004D51E4" w:rsidP="006F2890">
                            <w:pPr>
                              <w:ind w:left="426"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</w:pP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Phasellus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condimentum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aliquam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quam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.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Etiam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consectetuer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 xml:space="preserve"> urna semper </w:t>
                            </w:r>
                            <w:proofErr w:type="spellStart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tellus</w:t>
                            </w:r>
                            <w:proofErr w:type="spellEnd"/>
                            <w:r w:rsidRPr="004D51E4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  <w:t>.</w:t>
                            </w:r>
                          </w:p>
                          <w:p w:rsidR="006F2890" w:rsidRDefault="006F2890" w:rsidP="006F2890">
                            <w:pPr>
                              <w:ind w:left="426"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</w:rPr>
                            </w:pPr>
                          </w:p>
                          <w:p w:rsidR="006F2890" w:rsidRDefault="006F2890" w:rsidP="006F2890">
                            <w:r w:rsidRPr="00AC60B7"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34"/>
                                <w:szCs w:val="34"/>
                              </w:rPr>
                              <w:t xml:space="preserve">Avdeling for </w:t>
                            </w:r>
                            <w:r w:rsidR="004D51E4"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34"/>
                                <w:szCs w:val="34"/>
                              </w:rPr>
                              <w:t>...../ressursperson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7" type="#_x0000_t202" style="position:absolute;margin-left:12.85pt;margin-top:3.3pt;width:725.8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" filled="f" stroked="f" strokeweight=".5pt">
                <v:textbox>
                  <w:txbxContent>
                    <w:p w:rsidR="006F2890" w:rsidRDefault="00395178" w:rsidP="006F2890">
                      <w:pPr>
                        <w:ind w:right="1815"/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34"/>
                          <w:szCs w:val="34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34"/>
                          <w:szCs w:val="34"/>
                        </w:rPr>
                        <w:t>Sammendrag</w:t>
                      </w:r>
                      <w:bookmarkStart w:id="1" w:name="_GoBack"/>
                      <w:bookmarkEnd w:id="1"/>
                    </w:p>
                    <w:p w:rsidR="006F2890" w:rsidRDefault="004D51E4" w:rsidP="006F2890">
                      <w:pPr>
                        <w:ind w:left="426"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</w:pP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Lorem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ipsum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gram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dolor sit</w:t>
                      </w:r>
                      <w:proofErr w:type="gram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amet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,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consectetuer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adipiscing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elit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Aenean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rutrum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mauris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ac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lorem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.</w:t>
                      </w:r>
                      <w:proofErr w:type="gram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Donec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blandit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,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eros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gram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sit</w:t>
                      </w:r>
                      <w:proofErr w:type="gram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amet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blandit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interdum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,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nunc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mauris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facilisis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sapien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,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bibendum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iaculis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diam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quam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eget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>orci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lang w:val="en-US"/>
                        </w:rPr>
                        <w:t xml:space="preserve">.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Phasellus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condimentum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aliquam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quam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.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Etiam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consectetuer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 xml:space="preserve"> urna semper </w:t>
                      </w:r>
                      <w:proofErr w:type="spellStart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tellus</w:t>
                      </w:r>
                      <w:proofErr w:type="spellEnd"/>
                      <w:r w:rsidRPr="004D51E4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  <w:t>.</w:t>
                      </w:r>
                    </w:p>
                    <w:p w:rsidR="006F2890" w:rsidRDefault="006F2890" w:rsidP="006F2890">
                      <w:pPr>
                        <w:ind w:left="426"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</w:rPr>
                      </w:pPr>
                    </w:p>
                    <w:p w:rsidR="006F2890" w:rsidRDefault="006F2890" w:rsidP="006F2890">
                      <w:r w:rsidRPr="00AC60B7"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34"/>
                          <w:szCs w:val="34"/>
                        </w:rPr>
                        <w:t xml:space="preserve">Avdeling for </w:t>
                      </w:r>
                      <w:r w:rsidR="004D51E4"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34"/>
                          <w:szCs w:val="34"/>
                        </w:rPr>
                        <w:t>...../ressursperson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Default="006F2890"/>
    <w:p w:rsidR="006F2890" w:rsidRPr="00F51D8E" w:rsidRDefault="006F2890" w:rsidP="006F2890">
      <w:pPr>
        <w:autoSpaceDE w:val="0"/>
        <w:autoSpaceDN w:val="0"/>
        <w:adjustRightInd w:val="0"/>
        <w:spacing w:after="220"/>
        <w:jc w:val="center"/>
        <w:rPr>
          <w:rFonts w:ascii="Source Sans Pro SemiBold" w:eastAsiaTheme="minorHAnsi" w:hAnsi="Source Sans Pro SemiBold" w:cs="Arial"/>
          <w:b/>
          <w:sz w:val="22"/>
          <w:szCs w:val="22"/>
          <w:lang w:val="en-US"/>
        </w:rPr>
      </w:pPr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lastRenderedPageBreak/>
        <w:t>Lorem Ipsum</w:t>
      </w:r>
    </w:p>
    <w:p w:rsidR="006F2890" w:rsidRPr="00F51D8E" w:rsidRDefault="006F2890" w:rsidP="006F2890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</w:pPr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"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Neque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porro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quisquam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est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qui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dolorem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ipsum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quia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dolor sit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amet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consectetur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adipisci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velit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..."</w:t>
      </w:r>
    </w:p>
    <w:p w:rsidR="006F2890" w:rsidRPr="00F51D8E" w:rsidRDefault="006F2890" w:rsidP="006F2890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sz w:val="28"/>
          <w:szCs w:val="28"/>
          <w:lang w:val="en-US"/>
        </w:rPr>
      </w:pPr>
      <w:r w:rsidRPr="00F51D8E">
        <w:rPr>
          <w:rFonts w:ascii="Source Sans Pro Light" w:eastAsiaTheme="minorHAnsi" w:hAnsi="Source Sans Pro Light" w:cs="Arial"/>
          <w:sz w:val="28"/>
          <w:szCs w:val="28"/>
          <w:lang w:val="en-US"/>
        </w:rPr>
        <w:t>"There is no one who loves pain itself, who seeks after it and wants to have it, simply because it is pain..."</w:t>
      </w:r>
    </w:p>
    <w:p w:rsidR="006F2890" w:rsidRPr="006F2890" w:rsidRDefault="006F2890" w:rsidP="006F2890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6F2890" w:rsidRPr="006F2890" w:rsidRDefault="006F2890" w:rsidP="006F2890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6F2890" w:rsidRPr="00F51D8E" w:rsidRDefault="006F2890" w:rsidP="006F2890">
      <w:pPr>
        <w:autoSpaceDE w:val="0"/>
        <w:autoSpaceDN w:val="0"/>
        <w:adjustRightInd w:val="0"/>
        <w:spacing w:after="220"/>
        <w:jc w:val="both"/>
        <w:rPr>
          <w:rFonts w:ascii="Source Sans Pro SemiBold" w:eastAsiaTheme="minorHAnsi" w:hAnsi="Source Sans Pro SemiBold" w:cs="Arial"/>
          <w:b/>
        </w:rPr>
      </w:pP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dolor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adipiscing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Aenean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rutrum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lorem.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Donec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interdum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nunc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facilisis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sapien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iaculis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condimentum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aliquam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Etiam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urna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semper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Vestibulum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ante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primis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luctus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et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posuere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cubilia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Curae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;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varius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metus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ullamcorper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vehicula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rhoncus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sodales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Pellentesque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tempus dui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purus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Nam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molestie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accumsan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massa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sagittis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nisi.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turpis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auctor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nisl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Proin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vitae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enim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lacinia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odio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volutpat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id,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tempor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pharetra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Vivamus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imperdiet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>.</w:t>
      </w:r>
    </w:p>
    <w:p w:rsidR="00E75912" w:rsidRDefault="00E75912" w:rsidP="006F2890"/>
    <w:sectPr w:rsidR="00E75912" w:rsidSect="006F289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Corbe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0"/>
    <w:rsid w:val="00395178"/>
    <w:rsid w:val="004D51E4"/>
    <w:rsid w:val="00584E4A"/>
    <w:rsid w:val="006569F8"/>
    <w:rsid w:val="006969F7"/>
    <w:rsid w:val="006F2890"/>
    <w:rsid w:val="008832CE"/>
    <w:rsid w:val="00BF1339"/>
    <w:rsid w:val="00D94E1F"/>
    <w:rsid w:val="00E75912"/>
    <w:rsid w:val="00F104D6"/>
    <w:rsid w:val="00F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754FD0D8-D409-455F-BA5B-284DF0F3ED79}"/>
</file>

<file path=customXml/itemProps2.xml><?xml version="1.0" encoding="utf-8"?>
<ds:datastoreItem xmlns:ds="http://schemas.openxmlformats.org/officeDocument/2006/customXml" ds:itemID="{BB70AC2F-8DF7-479B-B42E-F11B2189094A}"/>
</file>

<file path=customXml/itemProps3.xml><?xml version="1.0" encoding="utf-8"?>
<ds:datastoreItem xmlns:ds="http://schemas.openxmlformats.org/officeDocument/2006/customXml" ds:itemID="{FAA5F966-91A5-4E49-A2A8-592588FFA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Bråthen</dc:creator>
  <cp:lastModifiedBy>Lisa Gustavsen</cp:lastModifiedBy>
  <cp:revision>2</cp:revision>
  <dcterms:created xsi:type="dcterms:W3CDTF">2018-10-05T08:12:00Z</dcterms:created>
  <dcterms:modified xsi:type="dcterms:W3CDTF">2018-10-05T08:12:00Z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